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84F1C" w14:textId="40C97206" w:rsidR="007967D9" w:rsidRDefault="007967D9">
      <w:pPr>
        <w:rPr>
          <w:sz w:val="24"/>
          <w:szCs w:val="24"/>
        </w:rPr>
      </w:pPr>
      <w:r w:rsidRPr="007967D9">
        <w:rPr>
          <w:rFonts w:hint="eastAsia"/>
          <w:sz w:val="24"/>
          <w:szCs w:val="24"/>
        </w:rPr>
        <w:t>【様式</w:t>
      </w:r>
      <w:r w:rsidR="009500BA">
        <w:rPr>
          <w:rFonts w:hint="eastAsia"/>
          <w:sz w:val="24"/>
          <w:szCs w:val="24"/>
        </w:rPr>
        <w:t>５</w:t>
      </w:r>
      <w:r w:rsidRPr="007967D9">
        <w:rPr>
          <w:rFonts w:hint="eastAsia"/>
          <w:sz w:val="24"/>
          <w:szCs w:val="24"/>
        </w:rPr>
        <w:t>】</w:t>
      </w:r>
    </w:p>
    <w:p w14:paraId="03648677" w14:textId="4D7845DE" w:rsidR="0017362A" w:rsidRDefault="0017362A" w:rsidP="0017362A">
      <w:pPr>
        <w:ind w:firstLineChars="100" w:firstLine="22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7722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　　日</w:t>
      </w:r>
    </w:p>
    <w:p w14:paraId="2F7EE36F" w14:textId="77777777" w:rsidR="0017362A" w:rsidRDefault="0017362A" w:rsidP="007967D9">
      <w:pPr>
        <w:jc w:val="center"/>
        <w:rPr>
          <w:sz w:val="32"/>
          <w:szCs w:val="32"/>
        </w:rPr>
      </w:pPr>
    </w:p>
    <w:p w14:paraId="0DB8A155" w14:textId="3CFDF266" w:rsidR="007967D9" w:rsidRDefault="009500BA" w:rsidP="007967D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質　問　</w:t>
      </w:r>
      <w:r w:rsidR="00366452">
        <w:rPr>
          <w:rFonts w:hint="eastAsia"/>
          <w:sz w:val="32"/>
          <w:szCs w:val="32"/>
        </w:rPr>
        <w:t>書</w:t>
      </w:r>
    </w:p>
    <w:p w14:paraId="57E3ED95" w14:textId="77777777" w:rsidR="00D76CAB" w:rsidRPr="007967D9" w:rsidRDefault="00D76CAB" w:rsidP="007967D9">
      <w:pPr>
        <w:jc w:val="center"/>
        <w:rPr>
          <w:sz w:val="32"/>
          <w:szCs w:val="32"/>
        </w:rPr>
      </w:pPr>
    </w:p>
    <w:p w14:paraId="04AD66DC" w14:textId="2AEB1382" w:rsidR="00D76CAB" w:rsidRDefault="009500BA" w:rsidP="00D76CAB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一般財団法人岐阜市未来のまちづくり財団ホームページリニューアル業務委託に係る公募型プロポーザル実施要領等に関して、次のとおり質問します。</w:t>
      </w:r>
    </w:p>
    <w:p w14:paraId="2BE04E0F" w14:textId="77777777" w:rsidR="009500BA" w:rsidRDefault="009500BA" w:rsidP="009500BA">
      <w:pPr>
        <w:rPr>
          <w:sz w:val="24"/>
          <w:szCs w:val="24"/>
        </w:rPr>
      </w:pPr>
    </w:p>
    <w:p w14:paraId="15E58345" w14:textId="0B4AE438" w:rsidR="00D76CAB" w:rsidRDefault="00D76CAB" w:rsidP="009500B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提</w:t>
      </w:r>
      <w:r w:rsidR="008918C0">
        <w:rPr>
          <w:rFonts w:hint="eastAsia"/>
          <w:sz w:val="24"/>
          <w:szCs w:val="24"/>
        </w:rPr>
        <w:t>案</w:t>
      </w:r>
      <w:r>
        <w:rPr>
          <w:rFonts w:hint="eastAsia"/>
          <w:sz w:val="24"/>
          <w:szCs w:val="24"/>
        </w:rPr>
        <w:t>者名</w:t>
      </w:r>
      <w:r w:rsidR="009500BA" w:rsidRPr="009500BA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0E9AE35" w14:textId="7A38DE28" w:rsidR="00D76CAB" w:rsidRDefault="00D76CAB" w:rsidP="009500BA">
      <w:pPr>
        <w:ind w:firstLineChars="400" w:firstLine="890"/>
        <w:rPr>
          <w:sz w:val="24"/>
          <w:szCs w:val="24"/>
        </w:rPr>
      </w:pPr>
      <w:r>
        <w:rPr>
          <w:rFonts w:hint="eastAsia"/>
          <w:sz w:val="24"/>
          <w:szCs w:val="24"/>
        </w:rPr>
        <w:t>代 表 者</w:t>
      </w:r>
      <w:r w:rsidR="009500BA" w:rsidRPr="009500BA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6A2CF9FE" w14:textId="144F4ECF" w:rsidR="009500BA" w:rsidRDefault="009500BA" w:rsidP="009500BA">
      <w:pPr>
        <w:ind w:firstLineChars="400" w:firstLine="890"/>
        <w:rPr>
          <w:sz w:val="24"/>
          <w:szCs w:val="24"/>
        </w:rPr>
      </w:pPr>
      <w:r>
        <w:rPr>
          <w:rFonts w:hint="eastAsia"/>
          <w:sz w:val="24"/>
          <w:szCs w:val="24"/>
        </w:rPr>
        <w:t>担 当 者</w:t>
      </w:r>
      <w:r w:rsidRPr="009500BA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34EBC4AF" w14:textId="53E53042" w:rsidR="009500BA" w:rsidRDefault="009500BA" w:rsidP="009500BA">
      <w:pPr>
        <w:ind w:firstLineChars="400" w:firstLine="89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r w:rsidRPr="009500BA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305AFB27" w14:textId="44BC48D1" w:rsidR="009500BA" w:rsidRDefault="009500BA" w:rsidP="009500BA">
      <w:pPr>
        <w:ind w:firstLineChars="300" w:firstLine="896"/>
        <w:rPr>
          <w:sz w:val="24"/>
          <w:szCs w:val="24"/>
        </w:rPr>
      </w:pPr>
      <w:r w:rsidRPr="009500BA">
        <w:rPr>
          <w:rFonts w:hint="eastAsia"/>
          <w:spacing w:val="38"/>
          <w:kern w:val="0"/>
          <w:sz w:val="24"/>
          <w:szCs w:val="24"/>
          <w:fitText w:val="892" w:id="-967054080"/>
        </w:rPr>
        <w:t>E-mai</w:t>
      </w:r>
      <w:r w:rsidRPr="009500BA">
        <w:rPr>
          <w:rFonts w:hint="eastAsia"/>
          <w:spacing w:val="2"/>
          <w:kern w:val="0"/>
          <w:sz w:val="24"/>
          <w:szCs w:val="24"/>
          <w:fitText w:val="892" w:id="-967054080"/>
        </w:rPr>
        <w:t>l</w:t>
      </w:r>
      <w:r w:rsidRPr="009500BA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404F54FD" w14:textId="512FCECB" w:rsidR="0017362A" w:rsidRDefault="009500BA" w:rsidP="007967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8"/>
        <w:gridCol w:w="7469"/>
      </w:tblGrid>
      <w:tr w:rsidR="00FF3A7A" w14:paraId="086732E2" w14:textId="381143A2" w:rsidTr="00FF3A7A">
        <w:trPr>
          <w:trHeight w:val="585"/>
        </w:trPr>
        <w:tc>
          <w:tcPr>
            <w:tcW w:w="1408" w:type="dxa"/>
          </w:tcPr>
          <w:p w14:paraId="4664142F" w14:textId="16D1614B" w:rsidR="00FF3A7A" w:rsidRDefault="00FF3A7A" w:rsidP="00FF3A7A">
            <w:r>
              <w:rPr>
                <w:rFonts w:hint="eastAsia"/>
              </w:rPr>
              <w:t>要領・仕様書</w:t>
            </w:r>
          </w:p>
        </w:tc>
        <w:tc>
          <w:tcPr>
            <w:tcW w:w="7469" w:type="dxa"/>
          </w:tcPr>
          <w:p w14:paraId="095C64E3" w14:textId="6FB22213" w:rsidR="00FF3A7A" w:rsidRPr="00FF3A7A" w:rsidRDefault="00FF3A7A" w:rsidP="00FF3A7A">
            <w:pPr>
              <w:jc w:val="center"/>
              <w:rPr>
                <w:sz w:val="24"/>
                <w:szCs w:val="24"/>
              </w:rPr>
            </w:pPr>
            <w:r w:rsidRPr="00FF3A7A">
              <w:rPr>
                <w:rFonts w:hint="eastAsia"/>
                <w:sz w:val="24"/>
                <w:szCs w:val="24"/>
              </w:rPr>
              <w:t>質　問　事　項</w:t>
            </w:r>
          </w:p>
        </w:tc>
      </w:tr>
      <w:tr w:rsidR="00FF3A7A" w14:paraId="7EA3137B" w14:textId="77777777" w:rsidTr="00631047">
        <w:trPr>
          <w:trHeight w:val="3755"/>
        </w:trPr>
        <w:tc>
          <w:tcPr>
            <w:tcW w:w="1408" w:type="dxa"/>
          </w:tcPr>
          <w:p w14:paraId="44B721C3" w14:textId="77777777" w:rsidR="00FF3A7A" w:rsidRDefault="00FF3A7A" w:rsidP="00FF3A7A"/>
        </w:tc>
        <w:tc>
          <w:tcPr>
            <w:tcW w:w="7469" w:type="dxa"/>
          </w:tcPr>
          <w:p w14:paraId="4097123A" w14:textId="77777777" w:rsidR="00FF3A7A" w:rsidRDefault="00FF3A7A" w:rsidP="00FF3A7A">
            <w:pPr>
              <w:ind w:left="708"/>
            </w:pPr>
          </w:p>
        </w:tc>
      </w:tr>
    </w:tbl>
    <w:p w14:paraId="29B06AB1" w14:textId="6AEDB45B" w:rsidR="00FF3A7A" w:rsidRDefault="00FF3A7A" w:rsidP="00FF3A7A">
      <w:pPr>
        <w:ind w:firstLineChars="200" w:firstLine="385"/>
        <w:jc w:val="left"/>
      </w:pPr>
      <w:r>
        <w:rPr>
          <w:rFonts w:hint="eastAsia"/>
        </w:rPr>
        <w:t>※簡潔に記入し、</w:t>
      </w:r>
      <w:r w:rsidR="000E3E14">
        <w:rPr>
          <w:rFonts w:hint="eastAsia"/>
        </w:rPr>
        <w:t>E-mail</w:t>
      </w:r>
      <w:r>
        <w:rPr>
          <w:rFonts w:hint="eastAsia"/>
        </w:rPr>
        <w:t>にて送信してください。（送信先：</w:t>
      </w:r>
      <w:hyperlink r:id="rId7" w:history="1">
        <w:r w:rsidRPr="0087002C">
          <w:rPr>
            <w:rStyle w:val="a7"/>
            <w:rFonts w:hint="eastAsia"/>
          </w:rPr>
          <w:t>info@gifu-mirai.org</w:t>
        </w:r>
      </w:hyperlink>
      <w:r>
        <w:t>）</w:t>
      </w:r>
    </w:p>
    <w:p w14:paraId="531E62D5" w14:textId="19E1E5A4" w:rsidR="00631047" w:rsidRPr="00FF3A7A" w:rsidRDefault="00631047" w:rsidP="00631047">
      <w:pPr>
        <w:ind w:leftChars="200" w:left="578" w:hangingChars="100" w:hanging="193"/>
        <w:jc w:val="left"/>
      </w:pPr>
      <w:r>
        <w:rPr>
          <w:rFonts w:hint="eastAsia"/>
        </w:rPr>
        <w:t>※質問に対する回答は質問者を伏せて財団ホームページに</w:t>
      </w:r>
      <w:r w:rsidR="00203727">
        <w:rPr>
          <w:rFonts w:hint="eastAsia"/>
        </w:rPr>
        <w:t>一括して</w:t>
      </w:r>
      <w:r>
        <w:rPr>
          <w:rFonts w:hint="eastAsia"/>
        </w:rPr>
        <w:t>掲載します。なお、質問に対する回答により実施要領等の追加、変更とみなします。</w:t>
      </w:r>
    </w:p>
    <w:sectPr w:rsidR="00631047" w:rsidRPr="00FF3A7A" w:rsidSect="00631047">
      <w:pgSz w:w="11906" w:h="16838" w:code="9"/>
      <w:pgMar w:top="1191" w:right="1361" w:bottom="1134" w:left="1304" w:header="851" w:footer="992" w:gutter="0"/>
      <w:cols w:space="425"/>
      <w:docGrid w:type="linesAndChars" w:linePitch="290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2E276" w14:textId="77777777" w:rsidR="00FC1D8F" w:rsidRDefault="00FC1D8F" w:rsidP="00631047">
      <w:r>
        <w:separator/>
      </w:r>
    </w:p>
  </w:endnote>
  <w:endnote w:type="continuationSeparator" w:id="0">
    <w:p w14:paraId="300814FF" w14:textId="77777777" w:rsidR="00FC1D8F" w:rsidRDefault="00FC1D8F" w:rsidP="0063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C336D" w14:textId="77777777" w:rsidR="00FC1D8F" w:rsidRDefault="00FC1D8F" w:rsidP="00631047">
      <w:r>
        <w:separator/>
      </w:r>
    </w:p>
  </w:footnote>
  <w:footnote w:type="continuationSeparator" w:id="0">
    <w:p w14:paraId="5AD87E4F" w14:textId="77777777" w:rsidR="00FC1D8F" w:rsidRDefault="00FC1D8F" w:rsidP="00631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D9"/>
    <w:rsid w:val="000D5C88"/>
    <w:rsid w:val="000E3E14"/>
    <w:rsid w:val="00107FC0"/>
    <w:rsid w:val="00134996"/>
    <w:rsid w:val="0017362A"/>
    <w:rsid w:val="00203727"/>
    <w:rsid w:val="002E2676"/>
    <w:rsid w:val="00366452"/>
    <w:rsid w:val="00553032"/>
    <w:rsid w:val="00631047"/>
    <w:rsid w:val="006C381C"/>
    <w:rsid w:val="00777222"/>
    <w:rsid w:val="007967D9"/>
    <w:rsid w:val="007D4EA0"/>
    <w:rsid w:val="008918C0"/>
    <w:rsid w:val="008A78F8"/>
    <w:rsid w:val="009500BA"/>
    <w:rsid w:val="009E193B"/>
    <w:rsid w:val="00A96EA2"/>
    <w:rsid w:val="00B05117"/>
    <w:rsid w:val="00BE2BB2"/>
    <w:rsid w:val="00C17549"/>
    <w:rsid w:val="00D76CAB"/>
    <w:rsid w:val="00DD2C88"/>
    <w:rsid w:val="00E87E4F"/>
    <w:rsid w:val="00EB146E"/>
    <w:rsid w:val="00F37B01"/>
    <w:rsid w:val="00FC1D8F"/>
    <w:rsid w:val="00FF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523A9"/>
  <w15:chartTrackingRefBased/>
  <w15:docId w15:val="{BE6EE1DC-27CD-4C68-BACA-480E91AF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645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6645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6645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66452"/>
    <w:rPr>
      <w:sz w:val="24"/>
      <w:szCs w:val="24"/>
    </w:rPr>
  </w:style>
  <w:style w:type="character" w:styleId="a7">
    <w:name w:val="Hyperlink"/>
    <w:basedOn w:val="a0"/>
    <w:uiPriority w:val="99"/>
    <w:unhideWhenUsed/>
    <w:rsid w:val="00FF3A7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F3A7A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6310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31047"/>
  </w:style>
  <w:style w:type="paragraph" w:styleId="ab">
    <w:name w:val="footer"/>
    <w:basedOn w:val="a"/>
    <w:link w:val="ac"/>
    <w:uiPriority w:val="99"/>
    <w:unhideWhenUsed/>
    <w:rsid w:val="006310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31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ifu-mirai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55801-5DAC-4490-87F0-3BF8027D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2024-07-05T06:41:00Z</cp:lastPrinted>
  <dcterms:created xsi:type="dcterms:W3CDTF">2024-06-11T06:51:00Z</dcterms:created>
  <dcterms:modified xsi:type="dcterms:W3CDTF">2024-07-05T06:42:00Z</dcterms:modified>
</cp:coreProperties>
</file>